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A56" w:rsidRDefault="00BE2B44" w:rsidP="00BE2B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2B44">
        <w:rPr>
          <w:rFonts w:ascii="Times New Roman" w:hAnsi="Times New Roman" w:cs="Times New Roman"/>
          <w:b/>
          <w:sz w:val="24"/>
          <w:szCs w:val="24"/>
        </w:rPr>
        <w:t>Сведения о педагогических кадрах МБДОУ «Детский сад №4 «Ляйса</w:t>
      </w:r>
      <w:r w:rsidR="004E590E">
        <w:rPr>
          <w:rFonts w:ascii="Times New Roman" w:hAnsi="Times New Roman" w:cs="Times New Roman"/>
          <w:b/>
          <w:sz w:val="24"/>
          <w:szCs w:val="24"/>
        </w:rPr>
        <w:t>н» г. Кукмор» по состоянию на 30.05.2019</w:t>
      </w:r>
    </w:p>
    <w:tbl>
      <w:tblPr>
        <w:tblStyle w:val="a3"/>
        <w:tblW w:w="0" w:type="auto"/>
        <w:tblLook w:val="04A0"/>
      </w:tblPr>
      <w:tblGrid>
        <w:gridCol w:w="528"/>
        <w:gridCol w:w="3380"/>
        <w:gridCol w:w="2203"/>
        <w:gridCol w:w="1389"/>
        <w:gridCol w:w="2327"/>
        <w:gridCol w:w="1749"/>
        <w:gridCol w:w="1568"/>
        <w:gridCol w:w="1642"/>
      </w:tblGrid>
      <w:tr w:rsidR="004E590E" w:rsidTr="00715FD0">
        <w:tc>
          <w:tcPr>
            <w:tcW w:w="655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67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578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 образовании</w:t>
            </w:r>
            <w:r w:rsidR="007E457D">
              <w:rPr>
                <w:rFonts w:ascii="Times New Roman" w:hAnsi="Times New Roman" w:cs="Times New Roman"/>
                <w:sz w:val="24"/>
                <w:szCs w:val="24"/>
              </w:rPr>
              <w:t>, о переподготовке</w:t>
            </w:r>
          </w:p>
        </w:tc>
        <w:tc>
          <w:tcPr>
            <w:tcW w:w="1432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Квалифика-ционная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категория </w:t>
            </w:r>
          </w:p>
        </w:tc>
        <w:tc>
          <w:tcPr>
            <w:tcW w:w="2181" w:type="dxa"/>
          </w:tcPr>
          <w:p w:rsidR="00BE2B44" w:rsidRDefault="00BE2B44" w:rsidP="007E4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курсах повышения квалификации, </w:t>
            </w:r>
          </w:p>
        </w:tc>
        <w:tc>
          <w:tcPr>
            <w:tcW w:w="1464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Сведения о стаже (общий/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стаж/ стаж в данной должности</w:t>
            </w:r>
            <w:proofErr w:type="gramEnd"/>
          </w:p>
        </w:tc>
        <w:tc>
          <w:tcPr>
            <w:tcW w:w="1794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Занимаемая должность</w:t>
            </w:r>
          </w:p>
        </w:tc>
        <w:tc>
          <w:tcPr>
            <w:tcW w:w="1815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предстоящих курсов повышения квалификации</w:t>
            </w:r>
          </w:p>
        </w:tc>
      </w:tr>
      <w:tr w:rsidR="004E590E" w:rsidTr="00715FD0">
        <w:tc>
          <w:tcPr>
            <w:tcW w:w="655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7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ШагабиеваМиляушаРавильевна</w:t>
            </w:r>
            <w:proofErr w:type="spellEnd"/>
          </w:p>
        </w:tc>
        <w:tc>
          <w:tcPr>
            <w:tcW w:w="2578" w:type="dxa"/>
          </w:tcPr>
          <w:p w:rsidR="00BE2B44" w:rsidRPr="00370A5C" w:rsidRDefault="00715FD0" w:rsidP="00715F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Набережно-челнинский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институт, педагогика и психология дошкольная, 1995г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70A5C" w:rsidRPr="00370A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</w:t>
            </w:r>
            <w:proofErr w:type="gramEnd"/>
            <w:r w:rsidR="00370A5C" w:rsidRPr="00370A5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риволжский межрегиональный центр повышения квалификации и профессиональной переподготовки работников образования. «Менеджмент в сфере образования»</w:t>
            </w:r>
          </w:p>
          <w:p w:rsidR="00370A5C" w:rsidRPr="00370A5C" w:rsidRDefault="00370A5C" w:rsidP="00715F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BE2B44" w:rsidRDefault="00715FD0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81" w:type="dxa"/>
          </w:tcPr>
          <w:p w:rsidR="00BE2B44" w:rsidRPr="004673D2" w:rsidRDefault="00715FD0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Институт развития образования</w:t>
            </w:r>
            <w:r w:rsidR="004673D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 по программе «Личная и профессиональная компетентность  современного руководителя базовой  дошкольной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673D2">
              <w:rPr>
                <w:rFonts w:ascii="Times New Roman" w:hAnsi="Times New Roman" w:cs="Times New Roman"/>
                <w:sz w:val="24"/>
                <w:szCs w:val="24"/>
              </w:rPr>
              <w:t xml:space="preserve"> 72 часа,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  <w:bookmarkStart w:id="0" w:name="_GoBack"/>
            <w:bookmarkEnd w:id="0"/>
          </w:p>
          <w:p w:rsidR="00370A5C" w:rsidRPr="00370A5C" w:rsidRDefault="00370A5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BE2B44" w:rsidRDefault="00715FD0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31/29/8</w:t>
            </w:r>
          </w:p>
        </w:tc>
        <w:tc>
          <w:tcPr>
            <w:tcW w:w="1794" w:type="dxa"/>
          </w:tcPr>
          <w:p w:rsidR="00BE2B44" w:rsidRDefault="00715FD0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815" w:type="dxa"/>
          </w:tcPr>
          <w:p w:rsidR="00BE2B44" w:rsidRDefault="00715FD0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</w:tr>
      <w:tr w:rsidR="004E590E" w:rsidTr="00715FD0">
        <w:tc>
          <w:tcPr>
            <w:tcW w:w="655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="005E7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="005E79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Магсумовна</w:t>
            </w:r>
            <w:proofErr w:type="spellEnd"/>
          </w:p>
        </w:tc>
        <w:tc>
          <w:tcPr>
            <w:tcW w:w="2578" w:type="dxa"/>
          </w:tcPr>
          <w:p w:rsidR="00BE2B44" w:rsidRDefault="00715FD0" w:rsidP="00715F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проф.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Набережно-челнинский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институт, педагогика и психология дошкольная, 1990г.</w:t>
            </w:r>
          </w:p>
        </w:tc>
        <w:tc>
          <w:tcPr>
            <w:tcW w:w="1432" w:type="dxa"/>
          </w:tcPr>
          <w:p w:rsidR="00BE2B44" w:rsidRDefault="00715FD0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высшая</w:t>
            </w:r>
          </w:p>
        </w:tc>
        <w:tc>
          <w:tcPr>
            <w:tcW w:w="2181" w:type="dxa"/>
          </w:tcPr>
          <w:p w:rsidR="00BE2B44" w:rsidRDefault="00715FD0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FD0">
              <w:rPr>
                <w:rFonts w:ascii="Times New Roman" w:hAnsi="Times New Roman" w:cs="Times New Roman"/>
                <w:sz w:val="24"/>
                <w:szCs w:val="24"/>
              </w:rPr>
              <w:t xml:space="preserve">Частное образовательное учреждение высшего </w:t>
            </w:r>
            <w:r w:rsidRPr="00715F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образования «Казанский инновационный университет имени В.Г. </w:t>
            </w:r>
            <w:proofErr w:type="spellStart"/>
            <w:r w:rsidRPr="00715FD0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715FD0">
              <w:rPr>
                <w:rFonts w:ascii="Times New Roman" w:hAnsi="Times New Roman" w:cs="Times New Roman"/>
                <w:sz w:val="24"/>
                <w:szCs w:val="24"/>
              </w:rPr>
              <w:t xml:space="preserve"> (ИЭУП)», по теме «Современные подходы к организации инклюзивного образования в условиях ФГОС ДО», 72 ч., 2016г</w:t>
            </w:r>
            <w:r>
              <w:t>.</w:t>
            </w:r>
          </w:p>
        </w:tc>
        <w:tc>
          <w:tcPr>
            <w:tcW w:w="1464" w:type="dxa"/>
          </w:tcPr>
          <w:p w:rsidR="00715FD0" w:rsidRDefault="00715FD0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28/24/8</w:t>
            </w:r>
          </w:p>
          <w:p w:rsidR="00715FD0" w:rsidRDefault="00715FD0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4" w:type="dxa"/>
          </w:tcPr>
          <w:p w:rsidR="00BE2B44" w:rsidRDefault="00715FD0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15" w:type="dxa"/>
          </w:tcPr>
          <w:p w:rsidR="00BE2B44" w:rsidRDefault="00715FD0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2019г.</w:t>
            </w:r>
          </w:p>
        </w:tc>
      </w:tr>
      <w:tr w:rsidR="004E590E" w:rsidTr="00715FD0">
        <w:tc>
          <w:tcPr>
            <w:tcW w:w="655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Габдулхаева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Ильфановна</w:t>
            </w:r>
            <w:proofErr w:type="spellEnd"/>
          </w:p>
        </w:tc>
        <w:tc>
          <w:tcPr>
            <w:tcW w:w="2578" w:type="dxa"/>
          </w:tcPr>
          <w:p w:rsidR="007E457D" w:rsidRDefault="00715FD0" w:rsidP="007E4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проф. Казанский государственный педагогический университет, </w:t>
            </w:r>
            <w:r w:rsidRPr="00715FD0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 и литературы;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1998г.</w:t>
            </w:r>
            <w:r w:rsidR="007E457D">
              <w:rPr>
                <w:rFonts w:ascii="Times New Roman" w:hAnsi="Times New Roman" w:cs="Times New Roman"/>
                <w:sz w:val="24"/>
                <w:szCs w:val="24"/>
              </w:rPr>
              <w:t xml:space="preserve"> переподготовка</w:t>
            </w:r>
          </w:p>
          <w:p w:rsidR="00BE2B44" w:rsidRDefault="007E457D" w:rsidP="007E4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университет,  методист ДОУ, 2011г.</w:t>
            </w:r>
          </w:p>
        </w:tc>
        <w:tc>
          <w:tcPr>
            <w:tcW w:w="1432" w:type="dxa"/>
          </w:tcPr>
          <w:p w:rsidR="00BE2B44" w:rsidRDefault="007E457D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181" w:type="dxa"/>
          </w:tcPr>
          <w:p w:rsidR="00715FD0" w:rsidRPr="007E457D" w:rsidRDefault="00973C07" w:rsidP="00715F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ИПиП</w:t>
            </w:r>
            <w:proofErr w:type="spellEnd"/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КФУ</w:t>
            </w:r>
            <w:r w:rsidR="00715FD0" w:rsidRPr="00973C0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 теме «</w:t>
            </w: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Психолого-педагогическое сопровождение позитивной социализации и индивидуализации детей в соответствии с требованиями ФГОС ДО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715FD0"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64 часа, 2017 год </w:t>
            </w:r>
          </w:p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BE2B44" w:rsidRDefault="007E457D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20/20/1</w:t>
            </w:r>
            <w:r w:rsidR="004342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94" w:type="dxa"/>
          </w:tcPr>
          <w:p w:rsidR="00BE2B44" w:rsidRDefault="007E457D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15" w:type="dxa"/>
          </w:tcPr>
          <w:p w:rsidR="00BE2B44" w:rsidRDefault="007E457D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</w:tr>
      <w:tr w:rsidR="004E590E" w:rsidTr="00715FD0">
        <w:tc>
          <w:tcPr>
            <w:tcW w:w="655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BE2B44" w:rsidRDefault="00BE2B44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Рузиля</w:t>
            </w:r>
            <w:proofErr w:type="spellEnd"/>
            <w:r w:rsidR="004E59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Рифхатовна</w:t>
            </w:r>
            <w:proofErr w:type="spellEnd"/>
          </w:p>
        </w:tc>
        <w:tc>
          <w:tcPr>
            <w:tcW w:w="2578" w:type="dxa"/>
          </w:tcPr>
          <w:p w:rsidR="00BE2B44" w:rsidRPr="007E457D" w:rsidRDefault="007E457D" w:rsidP="007E45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  <w:proofErr w:type="spellStart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профес</w:t>
            </w:r>
            <w:proofErr w:type="spellEnd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Казанское  педагогическое училище,19</w:t>
            </w:r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3428E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воспитатель дошкольного учреждения; высшее проф., Учреждение высшего образования «Университет управления «ТИСБИ» г. Казань, бакалавр по направлению подготовки «</w:t>
            </w:r>
            <w:proofErr w:type="spellStart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 - педагогическое образование», 2016г.</w:t>
            </w:r>
          </w:p>
        </w:tc>
        <w:tc>
          <w:tcPr>
            <w:tcW w:w="1432" w:type="dxa"/>
          </w:tcPr>
          <w:p w:rsidR="00BE2B44" w:rsidRDefault="007E457D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181" w:type="dxa"/>
          </w:tcPr>
          <w:p w:rsidR="00BE2B44" w:rsidRPr="004E590E" w:rsidRDefault="004E590E" w:rsidP="00CC0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Негосударственное образовательное учреждение дополнительного профессионального образования «Центр социально-гуманитарного образования по теме «Современное дошкольное образование: организация языкового развития детей с учетом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полилингвальной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среды ДОО</w:t>
            </w:r>
            <w:r w:rsidR="00370A5C">
              <w:rPr>
                <w:rFonts w:ascii="Times New Roman" w:hAnsi="Times New Roman" w:cs="Times New Roman"/>
                <w:shd w:val="clear" w:color="auto" w:fill="FFFFFF"/>
              </w:rPr>
              <w:t xml:space="preserve"> 72 часа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r w:rsidR="00CC04D9" w:rsidRPr="00370A5C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9год</w:t>
            </w:r>
          </w:p>
        </w:tc>
        <w:tc>
          <w:tcPr>
            <w:tcW w:w="1464" w:type="dxa"/>
          </w:tcPr>
          <w:p w:rsidR="00BE2B44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29/29/29</w:t>
            </w:r>
          </w:p>
        </w:tc>
        <w:tc>
          <w:tcPr>
            <w:tcW w:w="1794" w:type="dxa"/>
          </w:tcPr>
          <w:p w:rsidR="00BE2B44" w:rsidRDefault="007E457D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15" w:type="dxa"/>
          </w:tcPr>
          <w:p w:rsidR="00BE2B44" w:rsidRDefault="004E590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7221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4E590E" w:rsidTr="00715FD0">
        <w:tc>
          <w:tcPr>
            <w:tcW w:w="655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Мустафина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Гузалия</w:t>
            </w:r>
            <w:proofErr w:type="spellEnd"/>
            <w:r w:rsidR="004E59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Хазиповна</w:t>
            </w:r>
            <w:proofErr w:type="spellEnd"/>
          </w:p>
        </w:tc>
        <w:tc>
          <w:tcPr>
            <w:tcW w:w="2578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  <w:proofErr w:type="spellStart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профес</w:t>
            </w:r>
            <w:proofErr w:type="spellEnd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Казанское  педагогическое училище,1989</w:t>
            </w:r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proofErr w:type="gramStart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дошкольного учреждения; высшее проф., Учреждение высшего образования </w:t>
            </w:r>
            <w:r w:rsidRPr="007E45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«Университет управления «ТИСБИ» г. Казань, бакалавр по направлению подготовки «</w:t>
            </w:r>
            <w:proofErr w:type="spellStart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 - педагогическое образование», 2016г</w:t>
            </w:r>
          </w:p>
        </w:tc>
        <w:tc>
          <w:tcPr>
            <w:tcW w:w="1432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высшая</w:t>
            </w:r>
          </w:p>
        </w:tc>
        <w:tc>
          <w:tcPr>
            <w:tcW w:w="2181" w:type="dxa"/>
          </w:tcPr>
          <w:p w:rsidR="0072217B" w:rsidRPr="00CC04D9" w:rsidRDefault="004E590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«Арский педагогический колледж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Габдуллы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укая» по теме «Методологические основы формирования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социокультурных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ценностей у детей дошкольного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возраста в условиях реализации ФГОС</w:t>
            </w:r>
            <w:r w:rsidR="00370A5C">
              <w:rPr>
                <w:rFonts w:ascii="Times New Roman" w:hAnsi="Times New Roman" w:cs="Times New Roman"/>
                <w:shd w:val="clear" w:color="auto" w:fill="FFFFFF"/>
              </w:rPr>
              <w:t xml:space="preserve"> 72 часа</w:t>
            </w:r>
            <w:r w:rsidR="00CC04D9" w:rsidRPr="00370A5C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64" w:type="dxa"/>
          </w:tcPr>
          <w:p w:rsidR="0072217B" w:rsidRDefault="0072217B" w:rsidP="0043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31/31/</w:t>
            </w:r>
            <w:r w:rsidR="0043428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94" w:type="dxa"/>
          </w:tcPr>
          <w:p w:rsidR="0072217B" w:rsidRDefault="0072217B" w:rsidP="00B76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15" w:type="dxa"/>
          </w:tcPr>
          <w:p w:rsidR="0072217B" w:rsidRDefault="004E590E" w:rsidP="00B76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72217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4E590E" w:rsidTr="00715FD0">
        <w:tc>
          <w:tcPr>
            <w:tcW w:w="655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Гульшат</w:t>
            </w:r>
            <w:proofErr w:type="spellEnd"/>
            <w:r w:rsidR="004E59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Шамилевна</w:t>
            </w:r>
            <w:proofErr w:type="spellEnd"/>
          </w:p>
        </w:tc>
        <w:tc>
          <w:tcPr>
            <w:tcW w:w="2578" w:type="dxa"/>
          </w:tcPr>
          <w:p w:rsidR="009B42FC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2217B" w:rsidRDefault="00FF415F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 государственный педагогический университет,</w:t>
            </w:r>
            <w:r w:rsidR="009B42F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педагогика и методика начального образования ; </w:t>
            </w:r>
            <w:proofErr w:type="spellStart"/>
            <w:r w:rsidR="009B42FC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="009B42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B42FC">
              <w:rPr>
                <w:rFonts w:ascii="Times New Roman" w:hAnsi="Times New Roman" w:cs="Times New Roman"/>
                <w:sz w:val="24"/>
                <w:szCs w:val="24"/>
              </w:rPr>
              <w:t>филиал</w:t>
            </w:r>
            <w:r w:rsidR="009B42FC" w:rsidRPr="009B42FC">
              <w:rPr>
                <w:rFonts w:ascii="Times New Roman" w:hAnsi="Times New Roman" w:cs="Times New Roman"/>
                <w:sz w:val="24"/>
                <w:szCs w:val="24"/>
              </w:rPr>
              <w:t>ЧОУ</w:t>
            </w:r>
            <w:proofErr w:type="spellEnd"/>
            <w:r w:rsidR="009B42FC" w:rsidRPr="009B42FC">
              <w:rPr>
                <w:rFonts w:ascii="Times New Roman" w:hAnsi="Times New Roman" w:cs="Times New Roman"/>
                <w:sz w:val="24"/>
                <w:szCs w:val="24"/>
              </w:rPr>
              <w:t xml:space="preserve"> ВПО "Институт экономики, упра</w:t>
            </w:r>
            <w:r w:rsidR="009B42FC">
              <w:rPr>
                <w:rFonts w:ascii="Times New Roman" w:hAnsi="Times New Roman" w:cs="Times New Roman"/>
                <w:sz w:val="24"/>
                <w:szCs w:val="24"/>
              </w:rPr>
              <w:t>вления и права" (г</w:t>
            </w:r>
            <w:proofErr w:type="gramStart"/>
            <w:r w:rsidR="009B42FC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9B42FC">
              <w:rPr>
                <w:rFonts w:ascii="Times New Roman" w:hAnsi="Times New Roman" w:cs="Times New Roman"/>
                <w:sz w:val="24"/>
                <w:szCs w:val="24"/>
              </w:rPr>
              <w:t>азань), 2015</w:t>
            </w:r>
            <w:r w:rsidR="009B42FC" w:rsidRPr="009B42FC">
              <w:rPr>
                <w:rFonts w:ascii="Times New Roman" w:hAnsi="Times New Roman" w:cs="Times New Roman"/>
                <w:sz w:val="24"/>
                <w:szCs w:val="24"/>
              </w:rPr>
              <w:t>г., по специальности «Педагогика и психология дошкольного образования»</w:t>
            </w:r>
          </w:p>
        </w:tc>
        <w:tc>
          <w:tcPr>
            <w:tcW w:w="1432" w:type="dxa"/>
          </w:tcPr>
          <w:p w:rsidR="0072217B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181" w:type="dxa"/>
          </w:tcPr>
          <w:p w:rsidR="0072217B" w:rsidRDefault="004E590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Негосударственное образовательное учреждение дополнительного профессионального образования «Центр социально-гуманитарного образования по теме «Современное дошкольное образование: организация языкового развития детей с учетом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полилингвальной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среды ДОО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72 часа </w:t>
            </w:r>
            <w:r w:rsidRPr="00370A5C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9год</w:t>
            </w:r>
          </w:p>
        </w:tc>
        <w:tc>
          <w:tcPr>
            <w:tcW w:w="1464" w:type="dxa"/>
          </w:tcPr>
          <w:p w:rsidR="0072217B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19/19/14</w:t>
            </w:r>
          </w:p>
        </w:tc>
        <w:tc>
          <w:tcPr>
            <w:tcW w:w="1794" w:type="dxa"/>
          </w:tcPr>
          <w:p w:rsidR="0072217B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15" w:type="dxa"/>
          </w:tcPr>
          <w:p w:rsidR="0072217B" w:rsidRDefault="004E590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9B42FC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4E590E" w:rsidTr="00715FD0">
        <w:tc>
          <w:tcPr>
            <w:tcW w:w="655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Яудатовна</w:t>
            </w:r>
            <w:proofErr w:type="spellEnd"/>
          </w:p>
        </w:tc>
        <w:tc>
          <w:tcPr>
            <w:tcW w:w="2578" w:type="dxa"/>
          </w:tcPr>
          <w:p w:rsidR="0072217B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среднее, проф.</w:t>
            </w:r>
          </w:p>
          <w:p w:rsidR="009B42FC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педагогический колледж, преподаватель в начальных классах, </w:t>
            </w:r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Учреждение высшего образования «Университет управления «ТИСБИ» г. Казань, бакалавр по направлению подготовки «</w:t>
            </w:r>
            <w:proofErr w:type="spellStart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 -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едагогическое образование», 2017</w:t>
            </w:r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432" w:type="dxa"/>
          </w:tcPr>
          <w:p w:rsidR="0072217B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высшая</w:t>
            </w:r>
          </w:p>
        </w:tc>
        <w:tc>
          <w:tcPr>
            <w:tcW w:w="2181" w:type="dxa"/>
          </w:tcPr>
          <w:p w:rsidR="009B42FC" w:rsidRPr="007E457D" w:rsidRDefault="00973C07" w:rsidP="009B42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Приволжский межрегиональный </w:t>
            </w: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центр повышения квалификации и профессиональной переподготовки работников образования </w:t>
            </w:r>
            <w:proofErr w:type="spellStart"/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ИПиО</w:t>
            </w:r>
            <w:proofErr w:type="spellEnd"/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КФУ, Психолого-педагогическое сопровождение образования детей на этапе завершения дошкольного детства </w:t>
            </w:r>
            <w:r w:rsidRPr="00973C07">
              <w:rPr>
                <w:rFonts w:ascii="Times New Roman" w:hAnsi="Times New Roman" w:cs="Times New Roman"/>
                <w:sz w:val="24"/>
                <w:szCs w:val="24"/>
              </w:rPr>
              <w:t xml:space="preserve">,  72 часа, 2016 год </w:t>
            </w:r>
          </w:p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72217B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32/30/1</w:t>
            </w:r>
            <w:r w:rsidR="004342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94" w:type="dxa"/>
          </w:tcPr>
          <w:p w:rsidR="0072217B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15" w:type="dxa"/>
          </w:tcPr>
          <w:p w:rsidR="0072217B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</w:tr>
      <w:tr w:rsidR="004E590E" w:rsidTr="00715FD0">
        <w:tc>
          <w:tcPr>
            <w:tcW w:w="655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72217B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</w:t>
            </w:r>
            <w:r w:rsidR="0072217B">
              <w:rPr>
                <w:rFonts w:ascii="Times New Roman" w:hAnsi="Times New Roman" w:cs="Times New Roman"/>
                <w:sz w:val="24"/>
                <w:szCs w:val="24"/>
              </w:rPr>
              <w:t>амшинаГульназГалеевна</w:t>
            </w:r>
            <w:proofErr w:type="spellEnd"/>
          </w:p>
        </w:tc>
        <w:tc>
          <w:tcPr>
            <w:tcW w:w="2578" w:type="dxa"/>
          </w:tcPr>
          <w:p w:rsidR="0072217B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B42FC" w:rsidRDefault="009B42F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государственный гуманитарный педагогический университет, </w:t>
            </w:r>
            <w:r w:rsidR="0043428E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spellStart"/>
            <w:r w:rsidR="0043428E"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proofErr w:type="gramStart"/>
            <w:r w:rsidR="0043428E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="0043428E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 w:rsidR="0043428E">
              <w:rPr>
                <w:rFonts w:ascii="Times New Roman" w:hAnsi="Times New Roman" w:cs="Times New Roman"/>
                <w:sz w:val="24"/>
                <w:szCs w:val="24"/>
              </w:rPr>
              <w:t xml:space="preserve"> и лит. </w:t>
            </w:r>
            <w:proofErr w:type="spellStart"/>
            <w:r w:rsidR="0043428E"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 w:rsidR="004342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3428E">
              <w:rPr>
                <w:rFonts w:ascii="Times New Roman" w:hAnsi="Times New Roman" w:cs="Times New Roman"/>
                <w:sz w:val="24"/>
                <w:szCs w:val="24"/>
              </w:rPr>
              <w:t>филиал</w:t>
            </w:r>
            <w:r w:rsidR="0043428E" w:rsidRPr="009B42FC">
              <w:rPr>
                <w:rFonts w:ascii="Times New Roman" w:hAnsi="Times New Roman" w:cs="Times New Roman"/>
                <w:sz w:val="24"/>
                <w:szCs w:val="24"/>
              </w:rPr>
              <w:t>ЧОУ</w:t>
            </w:r>
            <w:proofErr w:type="spellEnd"/>
            <w:r w:rsidR="0043428E" w:rsidRPr="009B42FC">
              <w:rPr>
                <w:rFonts w:ascii="Times New Roman" w:hAnsi="Times New Roman" w:cs="Times New Roman"/>
                <w:sz w:val="24"/>
                <w:szCs w:val="24"/>
              </w:rPr>
              <w:t xml:space="preserve"> ВПО "Институт экономики, упра</w:t>
            </w:r>
            <w:r w:rsidR="0043428E">
              <w:rPr>
                <w:rFonts w:ascii="Times New Roman" w:hAnsi="Times New Roman" w:cs="Times New Roman"/>
                <w:sz w:val="24"/>
                <w:szCs w:val="24"/>
              </w:rPr>
              <w:t>вления и права" (г</w:t>
            </w:r>
            <w:proofErr w:type="gramStart"/>
            <w:r w:rsidR="0043428E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43428E">
              <w:rPr>
                <w:rFonts w:ascii="Times New Roman" w:hAnsi="Times New Roman" w:cs="Times New Roman"/>
                <w:sz w:val="24"/>
                <w:szCs w:val="24"/>
              </w:rPr>
              <w:t>азань), 2011</w:t>
            </w:r>
            <w:r w:rsidR="0043428E" w:rsidRPr="009B42FC">
              <w:rPr>
                <w:rFonts w:ascii="Times New Roman" w:hAnsi="Times New Roman" w:cs="Times New Roman"/>
                <w:sz w:val="24"/>
                <w:szCs w:val="24"/>
              </w:rPr>
              <w:t xml:space="preserve">г., по </w:t>
            </w:r>
            <w:r w:rsidR="0043428E" w:rsidRPr="009B42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специальности «Педагогика и психология дошкольного образования»</w:t>
            </w:r>
          </w:p>
          <w:p w:rsidR="0043428E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первая</w:t>
            </w:r>
          </w:p>
        </w:tc>
        <w:tc>
          <w:tcPr>
            <w:tcW w:w="2181" w:type="dxa"/>
          </w:tcPr>
          <w:p w:rsidR="00973C07" w:rsidRPr="00973C07" w:rsidRDefault="00973C07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Государственное бюджетное учреждение «Научный центр безопасности жизнедеятельности»,</w:t>
            </w:r>
          </w:p>
          <w:p w:rsidR="0072217B" w:rsidRDefault="00973C07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Современные образовательные технологии обучения детей дошкольного и младшего школьного возраста правилам </w:t>
            </w: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безопасного поведения на дорогах</w:t>
            </w:r>
            <w:r w:rsidR="0043428E" w:rsidRPr="00973C07">
              <w:rPr>
                <w:rFonts w:ascii="Times New Roman" w:hAnsi="Times New Roman" w:cs="Times New Roman"/>
                <w:sz w:val="24"/>
                <w:szCs w:val="24"/>
              </w:rPr>
              <w:t xml:space="preserve"> 64 часа, 2017год</w:t>
            </w:r>
          </w:p>
        </w:tc>
        <w:tc>
          <w:tcPr>
            <w:tcW w:w="1464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15/15/7</w:t>
            </w:r>
          </w:p>
        </w:tc>
        <w:tc>
          <w:tcPr>
            <w:tcW w:w="1794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15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</w:tr>
      <w:tr w:rsidR="004E590E" w:rsidTr="00715FD0">
        <w:tc>
          <w:tcPr>
            <w:tcW w:w="655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БилаловаГульназШамилевна</w:t>
            </w:r>
            <w:proofErr w:type="spellEnd"/>
          </w:p>
        </w:tc>
        <w:tc>
          <w:tcPr>
            <w:tcW w:w="2578" w:type="dxa"/>
          </w:tcPr>
          <w:p w:rsidR="0043428E" w:rsidRDefault="0043428E" w:rsidP="0043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3428E" w:rsidRDefault="0043428E" w:rsidP="0043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государственный гуманитарный педагогический университет, 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лит.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филиал</w:t>
            </w:r>
            <w:r w:rsidRPr="009B42FC">
              <w:rPr>
                <w:rFonts w:ascii="Times New Roman" w:hAnsi="Times New Roman" w:cs="Times New Roman"/>
                <w:sz w:val="24"/>
                <w:szCs w:val="24"/>
              </w:rPr>
              <w:t>ЧОУ</w:t>
            </w:r>
            <w:proofErr w:type="spellEnd"/>
            <w:r w:rsidRPr="009B42FC">
              <w:rPr>
                <w:rFonts w:ascii="Times New Roman" w:hAnsi="Times New Roman" w:cs="Times New Roman"/>
                <w:sz w:val="24"/>
                <w:szCs w:val="24"/>
              </w:rPr>
              <w:t xml:space="preserve"> ВПО "Институт экономики, упра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вления и права" (г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азань), 2012</w:t>
            </w:r>
            <w:r w:rsidRPr="009B42FC">
              <w:rPr>
                <w:rFonts w:ascii="Times New Roman" w:hAnsi="Times New Roman" w:cs="Times New Roman"/>
                <w:sz w:val="24"/>
                <w:szCs w:val="24"/>
              </w:rPr>
              <w:t>г., по специальности «Педагогика и психология дошкольного образования»</w:t>
            </w:r>
          </w:p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181" w:type="dxa"/>
          </w:tcPr>
          <w:p w:rsidR="00973C07" w:rsidRPr="007E457D" w:rsidRDefault="00973C07" w:rsidP="00973C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ИПиП</w:t>
            </w:r>
            <w:proofErr w:type="spellEnd"/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КФУ</w:t>
            </w:r>
            <w:r w:rsidRPr="00973C0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 теме «</w:t>
            </w: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Психолого-педагогическое сопровождение позитивной социализации и индивидуализации детей в соответствии с требованиями ФГОС ДО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64 часа, 2017 год </w:t>
            </w:r>
          </w:p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15/15/15</w:t>
            </w:r>
          </w:p>
        </w:tc>
        <w:tc>
          <w:tcPr>
            <w:tcW w:w="1794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15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2020г.</w:t>
            </w:r>
          </w:p>
        </w:tc>
      </w:tr>
      <w:tr w:rsidR="004E590E" w:rsidTr="00715FD0">
        <w:tc>
          <w:tcPr>
            <w:tcW w:w="655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Луиза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Тагировна</w:t>
            </w:r>
            <w:proofErr w:type="spellEnd"/>
          </w:p>
        </w:tc>
        <w:tc>
          <w:tcPr>
            <w:tcW w:w="2578" w:type="dxa"/>
          </w:tcPr>
          <w:p w:rsidR="0043428E" w:rsidRDefault="0043428E" w:rsidP="0043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государственный гуманитарный педагогический университет, 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лит.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филиал</w:t>
            </w:r>
            <w:r w:rsidRPr="009B42FC">
              <w:rPr>
                <w:rFonts w:ascii="Times New Roman" w:hAnsi="Times New Roman" w:cs="Times New Roman"/>
                <w:sz w:val="24"/>
                <w:szCs w:val="24"/>
              </w:rPr>
              <w:t>ЧОУ</w:t>
            </w:r>
            <w:proofErr w:type="spellEnd"/>
            <w:r w:rsidRPr="009B42FC">
              <w:rPr>
                <w:rFonts w:ascii="Times New Roman" w:hAnsi="Times New Roman" w:cs="Times New Roman"/>
                <w:sz w:val="24"/>
                <w:szCs w:val="24"/>
              </w:rPr>
              <w:t xml:space="preserve"> ВПО "Институт экономики, упра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вления и права" (г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азань), 2015</w:t>
            </w:r>
            <w:r w:rsidRPr="009B42FC">
              <w:rPr>
                <w:rFonts w:ascii="Times New Roman" w:hAnsi="Times New Roman" w:cs="Times New Roman"/>
                <w:sz w:val="24"/>
                <w:szCs w:val="24"/>
              </w:rPr>
              <w:t>г., по специальности «Педагогика и психология дошкольного образования»</w:t>
            </w:r>
          </w:p>
          <w:p w:rsidR="0072217B" w:rsidRDefault="0072217B" w:rsidP="0043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2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2181" w:type="dxa"/>
          </w:tcPr>
          <w:p w:rsidR="0043428E" w:rsidRPr="007E457D" w:rsidRDefault="00973C07" w:rsidP="004342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Приволжский межрегиональный центр повышения квалификации и профессиональной переподготовки </w:t>
            </w: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работников образования </w:t>
            </w:r>
            <w:proofErr w:type="spellStart"/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ИПиО</w:t>
            </w:r>
            <w:proofErr w:type="spellEnd"/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КФУ,</w:t>
            </w:r>
            <w:r w:rsidR="000B73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 теме </w:t>
            </w:r>
            <w:r w:rsidR="000B731C" w:rsidRPr="000B73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«Профессиональная успешность воспитателя в реализации программ дошкольного образования в соответствии с требованиями ФГОС ДО</w:t>
            </w:r>
            <w:r w:rsidR="000B731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="0043428E" w:rsidRPr="000B731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3428E">
              <w:rPr>
                <w:rFonts w:ascii="Times New Roman" w:hAnsi="Times New Roman" w:cs="Times New Roman"/>
                <w:sz w:val="24"/>
                <w:szCs w:val="24"/>
              </w:rPr>
              <w:t xml:space="preserve"> 64 часа, 2018</w:t>
            </w:r>
            <w:r w:rsidR="0043428E"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14/10/3</w:t>
            </w:r>
          </w:p>
        </w:tc>
        <w:tc>
          <w:tcPr>
            <w:tcW w:w="1794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15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</w:tr>
      <w:tr w:rsidR="004E590E" w:rsidTr="00715FD0">
        <w:tc>
          <w:tcPr>
            <w:tcW w:w="655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72217B" w:rsidRDefault="0072217B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Усманова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РузиляКотдусовна</w:t>
            </w:r>
            <w:proofErr w:type="spellEnd"/>
          </w:p>
        </w:tc>
        <w:tc>
          <w:tcPr>
            <w:tcW w:w="2578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Казанский федеральный университет, педагогика и методика начального образования, 2016г.</w:t>
            </w:r>
          </w:p>
        </w:tc>
        <w:tc>
          <w:tcPr>
            <w:tcW w:w="1432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81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4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11/2/2</w:t>
            </w:r>
          </w:p>
        </w:tc>
        <w:tc>
          <w:tcPr>
            <w:tcW w:w="1794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15" w:type="dxa"/>
          </w:tcPr>
          <w:p w:rsidR="0072217B" w:rsidRDefault="0043428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2019г.</w:t>
            </w:r>
          </w:p>
        </w:tc>
      </w:tr>
      <w:tr w:rsidR="004E590E" w:rsidTr="00715FD0">
        <w:tc>
          <w:tcPr>
            <w:tcW w:w="655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Салимгараева</w:t>
            </w:r>
            <w:proofErr w:type="spellEnd"/>
            <w:r w:rsidR="004E59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Нурия</w:t>
            </w:r>
            <w:proofErr w:type="spellEnd"/>
            <w:r w:rsidR="004E59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Фатхетдиновна</w:t>
            </w:r>
            <w:proofErr w:type="spellEnd"/>
          </w:p>
        </w:tc>
        <w:tc>
          <w:tcPr>
            <w:tcW w:w="2578" w:type="dxa"/>
          </w:tcPr>
          <w:p w:rsidR="00025653" w:rsidRPr="007E457D" w:rsidRDefault="00025653" w:rsidP="00B76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среднее </w:t>
            </w:r>
            <w:proofErr w:type="spellStart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профес</w:t>
            </w:r>
            <w:proofErr w:type="spellEnd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Казанское  педагогическое училище,19</w:t>
            </w:r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6г. </w:t>
            </w:r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 дошкольного учреждения; высшее проф., Учреждение </w:t>
            </w:r>
            <w:r w:rsidRPr="007E457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высшего образования «Университет управления «ТИСБИ» г. Казань, бакалавр по направлению подготовки «</w:t>
            </w:r>
            <w:proofErr w:type="spellStart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>Психолого</w:t>
            </w:r>
            <w:proofErr w:type="spellEnd"/>
            <w:r w:rsidRPr="007E457D">
              <w:rPr>
                <w:rFonts w:ascii="Times New Roman" w:hAnsi="Times New Roman" w:cs="Times New Roman"/>
                <w:sz w:val="24"/>
                <w:szCs w:val="24"/>
              </w:rPr>
              <w:t xml:space="preserve"> - педагогическое образование», 2016г.</w:t>
            </w:r>
          </w:p>
        </w:tc>
        <w:tc>
          <w:tcPr>
            <w:tcW w:w="1432" w:type="dxa"/>
          </w:tcPr>
          <w:p w:rsidR="00025653" w:rsidRDefault="00025653" w:rsidP="00B76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высшая</w:t>
            </w:r>
          </w:p>
        </w:tc>
        <w:tc>
          <w:tcPr>
            <w:tcW w:w="2181" w:type="dxa"/>
          </w:tcPr>
          <w:p w:rsidR="00025653" w:rsidRPr="00370A5C" w:rsidRDefault="004E590E" w:rsidP="00CC04D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«Арский педагогический колледж имени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Габдуллы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укая» по теме «Методологические основы формирования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социокультурных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ценностей у детей дошкольного возраста в условиях реализации ФГОС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 72 часа</w:t>
            </w:r>
            <w:r w:rsidRPr="00370A5C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64" w:type="dxa"/>
          </w:tcPr>
          <w:p w:rsidR="00025653" w:rsidRDefault="00025653" w:rsidP="00B76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30/28/17</w:t>
            </w:r>
          </w:p>
        </w:tc>
        <w:tc>
          <w:tcPr>
            <w:tcW w:w="1794" w:type="dxa"/>
          </w:tcPr>
          <w:p w:rsidR="00025653" w:rsidRDefault="00025653" w:rsidP="00B76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815" w:type="dxa"/>
          </w:tcPr>
          <w:p w:rsidR="00025653" w:rsidRDefault="004E590E" w:rsidP="00B767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02565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4E590E" w:rsidTr="00715FD0">
        <w:tc>
          <w:tcPr>
            <w:tcW w:w="655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Ашрапова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Рашидовна</w:t>
            </w:r>
          </w:p>
        </w:tc>
        <w:tc>
          <w:tcPr>
            <w:tcW w:w="2578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государственный гуманитарный педагогический университет, 2008г. «методика преподавания иностранных языков»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филиал</w:t>
            </w:r>
            <w:r w:rsidRPr="009B42FC">
              <w:rPr>
                <w:rFonts w:ascii="Times New Roman" w:hAnsi="Times New Roman" w:cs="Times New Roman"/>
                <w:sz w:val="24"/>
                <w:szCs w:val="24"/>
              </w:rPr>
              <w:t>ЧОУ</w:t>
            </w:r>
            <w:proofErr w:type="spellEnd"/>
            <w:r w:rsidRPr="009B42FC">
              <w:rPr>
                <w:rFonts w:ascii="Times New Roman" w:hAnsi="Times New Roman" w:cs="Times New Roman"/>
                <w:sz w:val="24"/>
                <w:szCs w:val="24"/>
              </w:rPr>
              <w:t xml:space="preserve"> ВПО "Институт экономики, упра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вления и права" (г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азань), 2013</w:t>
            </w:r>
            <w:r w:rsidRPr="009B42FC">
              <w:rPr>
                <w:rFonts w:ascii="Times New Roman" w:hAnsi="Times New Roman" w:cs="Times New Roman"/>
                <w:sz w:val="24"/>
                <w:szCs w:val="24"/>
              </w:rPr>
              <w:t>г., по специальности «Педагогика и психология дошкольного образования»</w:t>
            </w:r>
          </w:p>
        </w:tc>
        <w:tc>
          <w:tcPr>
            <w:tcW w:w="1432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181" w:type="dxa"/>
          </w:tcPr>
          <w:p w:rsidR="00025653" w:rsidRDefault="004E590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НОУ ДПО «Центр социально-гуманитарного образования по теме «Инклюзивное образование: доступность, качество и эффективность. Специфика подходов и приемы в работе с детьми с ОВЗ дошкольного возраста», 64 часа, 2018</w:t>
            </w:r>
          </w:p>
        </w:tc>
        <w:tc>
          <w:tcPr>
            <w:tcW w:w="1464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14/14/6</w:t>
            </w:r>
          </w:p>
        </w:tc>
        <w:tc>
          <w:tcPr>
            <w:tcW w:w="1794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1815" w:type="dxa"/>
          </w:tcPr>
          <w:p w:rsidR="00025653" w:rsidRDefault="004E590E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025653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4E590E" w:rsidTr="00715FD0">
        <w:tc>
          <w:tcPr>
            <w:tcW w:w="655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Индира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2578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государственный гуманитарный педагогический университет, 2009г «Учитель музыки»</w:t>
            </w:r>
          </w:p>
        </w:tc>
        <w:tc>
          <w:tcPr>
            <w:tcW w:w="1432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2181" w:type="dxa"/>
          </w:tcPr>
          <w:p w:rsidR="00025653" w:rsidRPr="00973C07" w:rsidRDefault="00973C07" w:rsidP="000256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      </w:r>
            <w:r w:rsidRPr="00973C07">
              <w:rPr>
                <w:rFonts w:ascii="Times New Roman" w:hAnsi="Times New Roman" w:cs="Times New Roman"/>
                <w:sz w:val="24"/>
                <w:szCs w:val="24"/>
              </w:rPr>
              <w:t>по теме «</w:t>
            </w:r>
            <w:r w:rsidRPr="00973C0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Совершенствование профессионально-педагогической компетентности музыкального руководителя ДОО в соответствии с требованиями ФГОС ДО» </w:t>
            </w:r>
            <w:r w:rsidR="00025653" w:rsidRPr="00973C07">
              <w:rPr>
                <w:rFonts w:ascii="Times New Roman" w:hAnsi="Times New Roman" w:cs="Times New Roman"/>
                <w:sz w:val="24"/>
                <w:szCs w:val="24"/>
              </w:rPr>
              <w:t xml:space="preserve">2018 год </w:t>
            </w:r>
          </w:p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4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9/9/8</w:t>
            </w:r>
          </w:p>
        </w:tc>
        <w:tc>
          <w:tcPr>
            <w:tcW w:w="1794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1815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</w:tc>
      </w:tr>
      <w:tr w:rsidR="004E590E" w:rsidTr="00715FD0">
        <w:tc>
          <w:tcPr>
            <w:tcW w:w="655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Якубова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2578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Удмуртский государственный университет,2008г. «Учитель-логопед»,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Бугульминский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филиал</w:t>
            </w:r>
            <w:r w:rsidRPr="009B42FC">
              <w:rPr>
                <w:rFonts w:ascii="Times New Roman" w:hAnsi="Times New Roman" w:cs="Times New Roman"/>
                <w:sz w:val="24"/>
                <w:szCs w:val="24"/>
              </w:rPr>
              <w:t>ЧОУ</w:t>
            </w:r>
            <w:proofErr w:type="spellEnd"/>
            <w:r w:rsidRPr="009B42FC">
              <w:rPr>
                <w:rFonts w:ascii="Times New Roman" w:hAnsi="Times New Roman" w:cs="Times New Roman"/>
                <w:sz w:val="24"/>
                <w:szCs w:val="24"/>
              </w:rPr>
              <w:t xml:space="preserve"> ВПО "Институт экономики, упра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вления и права" (г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азань), 2013</w:t>
            </w:r>
            <w:r w:rsidRPr="009B42FC">
              <w:rPr>
                <w:rFonts w:ascii="Times New Roman" w:hAnsi="Times New Roman" w:cs="Times New Roman"/>
                <w:sz w:val="24"/>
                <w:szCs w:val="24"/>
              </w:rPr>
              <w:t>г., по специальности «Педагогика и психология дошкольного образования</w:t>
            </w:r>
          </w:p>
        </w:tc>
        <w:tc>
          <w:tcPr>
            <w:tcW w:w="1432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первая</w:t>
            </w:r>
          </w:p>
        </w:tc>
        <w:tc>
          <w:tcPr>
            <w:tcW w:w="2181" w:type="dxa"/>
          </w:tcPr>
          <w:p w:rsidR="00025653" w:rsidRDefault="000B731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5FD0">
              <w:rPr>
                <w:rFonts w:ascii="Times New Roman" w:hAnsi="Times New Roman" w:cs="Times New Roman"/>
                <w:sz w:val="24"/>
                <w:szCs w:val="24"/>
              </w:rPr>
              <w:t xml:space="preserve">Частное образовательное учреждение высшего образования «Казанский </w:t>
            </w:r>
            <w:r w:rsidRPr="00715F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инновационный университет имени В.Г. </w:t>
            </w:r>
            <w:proofErr w:type="spellStart"/>
            <w:r w:rsidRPr="00715FD0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715FD0">
              <w:rPr>
                <w:rFonts w:ascii="Times New Roman" w:hAnsi="Times New Roman" w:cs="Times New Roman"/>
                <w:sz w:val="24"/>
                <w:szCs w:val="24"/>
              </w:rPr>
              <w:t xml:space="preserve"> (ИЭУП)», по теме «Современные подходы к организации инклюзивного образования в условиях ФГОС ДО», 72 ч., 2016г</w:t>
            </w:r>
          </w:p>
        </w:tc>
        <w:tc>
          <w:tcPr>
            <w:tcW w:w="1464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17/17/14</w:t>
            </w:r>
          </w:p>
        </w:tc>
        <w:tc>
          <w:tcPr>
            <w:tcW w:w="1794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815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2019г.</w:t>
            </w:r>
          </w:p>
        </w:tc>
      </w:tr>
      <w:tr w:rsidR="004E590E" w:rsidTr="00715FD0">
        <w:tc>
          <w:tcPr>
            <w:tcW w:w="655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67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Николаева Оксана Андреевна</w:t>
            </w:r>
          </w:p>
        </w:tc>
        <w:tc>
          <w:tcPr>
            <w:tcW w:w="2578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Казанский государственный университет, 2013 «Филолог»</w:t>
            </w:r>
          </w:p>
        </w:tc>
        <w:tc>
          <w:tcPr>
            <w:tcW w:w="1432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81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4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2мес/2мес/2мес</w:t>
            </w:r>
          </w:p>
        </w:tc>
        <w:tc>
          <w:tcPr>
            <w:tcW w:w="1794" w:type="dxa"/>
          </w:tcPr>
          <w:p w:rsidR="00025653" w:rsidRDefault="00025653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  <w:tc>
          <w:tcPr>
            <w:tcW w:w="1815" w:type="dxa"/>
          </w:tcPr>
          <w:p w:rsidR="00025653" w:rsidRDefault="005130AC" w:rsidP="00BE2B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2019г.</w:t>
            </w:r>
          </w:p>
        </w:tc>
      </w:tr>
    </w:tbl>
    <w:p w:rsidR="00BE2B44" w:rsidRPr="00BE2B44" w:rsidRDefault="00BE2B44" w:rsidP="00BE2B4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E2B44" w:rsidRPr="00BE2B44" w:rsidSect="00BE2B4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E2B44"/>
    <w:rsid w:val="00025653"/>
    <w:rsid w:val="000B731C"/>
    <w:rsid w:val="00370A5C"/>
    <w:rsid w:val="0043428E"/>
    <w:rsid w:val="004673D2"/>
    <w:rsid w:val="004E590E"/>
    <w:rsid w:val="005130AC"/>
    <w:rsid w:val="005E79A2"/>
    <w:rsid w:val="00715FD0"/>
    <w:rsid w:val="0072217B"/>
    <w:rsid w:val="007C4256"/>
    <w:rsid w:val="007E457D"/>
    <w:rsid w:val="00973C07"/>
    <w:rsid w:val="009B42FC"/>
    <w:rsid w:val="00BE2B44"/>
    <w:rsid w:val="00C73424"/>
    <w:rsid w:val="00CC04D9"/>
    <w:rsid w:val="00D24343"/>
    <w:rsid w:val="00D95DCC"/>
    <w:rsid w:val="00DE56A5"/>
    <w:rsid w:val="00FC3A56"/>
    <w:rsid w:val="00FF41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A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2B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49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10</Pages>
  <Words>1240</Words>
  <Characters>7074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 и под</dc:creator>
  <cp:lastModifiedBy>ст и под</cp:lastModifiedBy>
  <cp:revision>9</cp:revision>
  <dcterms:created xsi:type="dcterms:W3CDTF">2018-11-24T09:12:00Z</dcterms:created>
  <dcterms:modified xsi:type="dcterms:W3CDTF">2019-05-30T11:33:00Z</dcterms:modified>
</cp:coreProperties>
</file>